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93" w:rsidRPr="00ED47D1" w:rsidRDefault="004B1448" w:rsidP="004B1448">
      <w:pPr>
        <w:shd w:val="clear" w:color="auto" w:fill="FFFFFF" w:themeFill="background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ПОКАЗАТЕЛИ РАБОТЫ НАСТАВНИКОВ 2022-2023г.г.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4785"/>
      </w:tblGrid>
      <w:tr w:rsidR="009C313C" w:rsidRPr="00ED47D1" w:rsidTr="00FC1DF2">
        <w:tc>
          <w:tcPr>
            <w:tcW w:w="959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  <w:b/>
              </w:rPr>
            </w:pPr>
            <w:r w:rsidRPr="00ED47D1">
              <w:rPr>
                <w:rFonts w:ascii="Times New Roman" w:hAnsi="Times New Roman" w:cs="Times New Roman"/>
                <w:b/>
              </w:rPr>
              <w:t>Наставник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  <w:b/>
              </w:rPr>
            </w:pPr>
            <w:r w:rsidRPr="00ED47D1">
              <w:rPr>
                <w:rFonts w:ascii="Times New Roman" w:hAnsi="Times New Roman" w:cs="Times New Roman"/>
                <w:b/>
              </w:rPr>
              <w:t>Наставляемые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Дедегкаева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Аршавировн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 и обществознания МБОУ СОШ №11 г. Владикавказ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 Иванова Диана Геннадиевна – МБОУ СОШ №18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- продолжает работать в школе</w:t>
            </w:r>
          </w:p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Бузоев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Майрам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Георгиевич – МБОУ СОШ №11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- продолжает работать в школе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Дзиова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информатики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4785" w:type="dxa"/>
          </w:tcPr>
          <w:p w:rsidR="009C313C" w:rsidRPr="00ED47D1" w:rsidRDefault="009C313C" w:rsidP="00FC1DF2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Гедгафова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40</w:t>
            </w:r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- ушла из школы (вышла замуж)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Датиева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Казбековна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осетинского языка и литературы муниципального бюджетного общеобразовательного учреждения средней общеобразовательной школы № 3 г. Алагира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Козаева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Дабеевна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БОУ ООШ пос.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Рамоново</w:t>
            </w:r>
            <w:proofErr w:type="spellEnd"/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работать в школе</w:t>
            </w:r>
            <w:r w:rsidR="00CF5DE1" w:rsidRPr="00ED47D1">
              <w:rPr>
                <w:rFonts w:ascii="Times New Roman" w:hAnsi="Times New Roman" w:cs="Times New Roman"/>
                <w:sz w:val="24"/>
                <w:szCs w:val="24"/>
              </w:rPr>
              <w:t>, участник конкурса «Педагогический дебют»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Хачиянц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Лаура Борисовна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культуры муниципального бюджетного общеобразовательного учреждения средней общеобразовательной школы № 30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Хубаев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Алан Геннадиевич – МБОУ лице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работать в школе</w:t>
            </w:r>
          </w:p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Урманчеев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 – МБОУ СОШ №41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- продолжает работать в школе</w:t>
            </w:r>
          </w:p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Майрансаев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Тамерланович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МБОУ СОШ№41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работать в школе</w:t>
            </w:r>
          </w:p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7" w:type="dxa"/>
          </w:tcPr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Качмазова Изабелла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химии ГБОУ СОШ №8 г. Беслан</w:t>
            </w:r>
          </w:p>
        </w:tc>
        <w:tc>
          <w:tcPr>
            <w:tcW w:w="4785" w:type="dxa"/>
          </w:tcPr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</w:rPr>
              <w:t>-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Баласанян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Алик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№8 г. Беслан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воспитательной работе.</w:t>
            </w:r>
          </w:p>
          <w:p w:rsidR="009C313C" w:rsidRPr="00ED47D1" w:rsidRDefault="009C313C" w:rsidP="009C313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Агкацева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Эльбрусовна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СОШ с. Хумалаг Правобережного района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призер республиканского конкурса «Учитель года», представляла республику на финале конкурса в Москве;</w:t>
            </w:r>
          </w:p>
          <w:p w:rsidR="009C313C" w:rsidRPr="00ED47D1" w:rsidRDefault="009C313C" w:rsidP="00EF17AE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Цопанова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Вал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ерьевна – МБОУ СОШ №3 г. Беслан – приз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р конкурса «</w:t>
            </w:r>
            <w:proofErr w:type="spellStart"/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>Педагогичесий</w:t>
            </w:r>
            <w:proofErr w:type="spellEnd"/>
            <w:r w:rsidR="00BE14D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дебют»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Карсанова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Зарина Гавриловна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государственного бюджетного общеобразовательного учреждения средней общеобразовательной школы № 8 г. Беслан  </w:t>
            </w:r>
          </w:p>
        </w:tc>
        <w:tc>
          <w:tcPr>
            <w:tcW w:w="4785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Радчинская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ГБОУ СОШ 8 г. Беслан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работать в школе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Дженни Андреевна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муниципального бюджетного общеобразовательного учреждения средней 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общеобразовательной школы № 30</w:t>
            </w:r>
          </w:p>
        </w:tc>
        <w:tc>
          <w:tcPr>
            <w:tcW w:w="4785" w:type="dxa"/>
          </w:tcPr>
          <w:p w:rsidR="00FC1DF2" w:rsidRPr="00ED47D1" w:rsidRDefault="00FC1DF2" w:rsidP="00FC1DF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Маргиева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Мэриальда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Джониевна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-  МБОУ СОШ № 33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работать в школе</w:t>
            </w:r>
          </w:p>
          <w:p w:rsidR="009C313C" w:rsidRPr="00ED47D1" w:rsidRDefault="009C313C" w:rsidP="009C313C">
            <w:pPr>
              <w:rPr>
                <w:rFonts w:ascii="Times New Roman" w:hAnsi="Times New Roman" w:cs="Times New Roman"/>
              </w:rPr>
            </w:pP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Александровна, учитель английского языка СОШ № 2 им. А.С. Пушкина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оздока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РСО-Алания.</w:t>
            </w:r>
          </w:p>
        </w:tc>
        <w:tc>
          <w:tcPr>
            <w:tcW w:w="4785" w:type="dxa"/>
          </w:tcPr>
          <w:p w:rsidR="00FC1DF2" w:rsidRPr="00ED47D1" w:rsidRDefault="00FC1DF2" w:rsidP="00FC1DF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-Соловьёва Светлана Сергеевна МБОУ СОШ № 2 им. А.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С.Пушкина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г. Моздока 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>продолжает работать в школе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, участник муниципального этапа конкурса «педагогический дебют»</w:t>
            </w:r>
            <w:proofErr w:type="gramStart"/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</w:t>
            </w:r>
            <w:proofErr w:type="spellStart"/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конкуса</w:t>
            </w:r>
            <w:proofErr w:type="spellEnd"/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«Лучший Классный Вожатый» </w:t>
            </w:r>
          </w:p>
          <w:p w:rsidR="009C313C" w:rsidRPr="00ED47D1" w:rsidRDefault="00FC1DF2" w:rsidP="00FC1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- Мирошниченко Вероника Сергеевна  - МБОУ СОШ № 3 г. Моздока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 работать в школе</w:t>
            </w:r>
            <w:r w:rsidR="00B34AB8" w:rsidRPr="00ED47D1">
              <w:rPr>
                <w:rFonts w:ascii="Times New Roman" w:hAnsi="Times New Roman" w:cs="Times New Roman"/>
                <w:sz w:val="24"/>
                <w:szCs w:val="24"/>
              </w:rPr>
              <w:t>, участие в «Педагогический дебют – 2023»</w:t>
            </w:r>
          </w:p>
          <w:p w:rsidR="00B34AB8" w:rsidRPr="00ED47D1" w:rsidRDefault="00B34AB8" w:rsidP="00FC1DF2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Юлия Игоревна – победитель муниципального этапа конкурса «Педагогический дебют» </w:t>
            </w: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7" w:type="dxa"/>
          </w:tcPr>
          <w:p w:rsidR="00FC1DF2" w:rsidRPr="00ED47D1" w:rsidRDefault="00FC1DF2" w:rsidP="00FC1DF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Чукаева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Алексеевна, учитель </w:t>
            </w:r>
          </w:p>
          <w:p w:rsidR="009C313C" w:rsidRPr="00ED47D1" w:rsidRDefault="00FC1DF2" w:rsidP="00FC1DF2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математики МБОУ гимназии №4</w:t>
            </w:r>
          </w:p>
        </w:tc>
        <w:tc>
          <w:tcPr>
            <w:tcW w:w="4785" w:type="dxa"/>
          </w:tcPr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Джагаева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Лина Артуровна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Гимназия№ 4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«Навигатор» детства» - победитель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; возглавила педагогический и класс и класс вожатых;</w:t>
            </w:r>
          </w:p>
          <w:p w:rsidR="000236EB" w:rsidRPr="00ED47D1" w:rsidRDefault="000236EB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Апина Павловна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Гимназия№ 4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– продолжает работать в школе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Тебоева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Зауровна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БОУ СОШ№ 11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«Навигатор» детства» - победитель, советник директора </w:t>
            </w:r>
            <w:proofErr w:type="spellStart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повоспитанию</w:t>
            </w:r>
            <w:proofErr w:type="spellEnd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СОШг</w:t>
            </w:r>
            <w:proofErr w:type="spellEnd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. Беслан  </w:t>
            </w:r>
          </w:p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Цеова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Лидия Матвеевна 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БОУ СОШ№ 3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-– </w:t>
            </w:r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«Навигатор» детства» - победитель;</w:t>
            </w:r>
          </w:p>
          <w:p w:rsidR="000236EB" w:rsidRPr="00ED47D1" w:rsidRDefault="00FC1DF2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Чемборзова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Аюповна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7AE"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МБОУ СОШ№ 37</w:t>
            </w:r>
            <w:r w:rsidR="000236EB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- – продолжает работать в школе, переехав в </w:t>
            </w:r>
            <w:proofErr w:type="spellStart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оскву</w:t>
            </w:r>
            <w:proofErr w:type="spellEnd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>Шуваловская</w:t>
            </w:r>
            <w:proofErr w:type="spellEnd"/>
            <w:r w:rsidR="005A745F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СОШ № 448)</w:t>
            </w:r>
          </w:p>
          <w:p w:rsidR="009C313C" w:rsidRPr="00ED47D1" w:rsidRDefault="009C313C" w:rsidP="00FC1DF2">
            <w:pPr>
              <w:rPr>
                <w:rFonts w:ascii="Times New Roman" w:hAnsi="Times New Roman" w:cs="Times New Roman"/>
              </w:rPr>
            </w:pPr>
          </w:p>
        </w:tc>
      </w:tr>
      <w:tr w:rsidR="009C313C" w:rsidRPr="00ED47D1" w:rsidTr="00FC1DF2">
        <w:tc>
          <w:tcPr>
            <w:tcW w:w="959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7" w:type="dxa"/>
          </w:tcPr>
          <w:p w:rsidR="009C313C" w:rsidRPr="00ED47D1" w:rsidRDefault="00FC1DF2" w:rsidP="009C313C">
            <w:pPr>
              <w:rPr>
                <w:rFonts w:ascii="Times New Roman" w:hAnsi="Times New Roman" w:cs="Times New Roman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Цогоева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Заурбековна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и обществознания МБОУ гимназии №45 им. Жоржа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Дюмезиля</w:t>
            </w:r>
            <w:proofErr w:type="spellEnd"/>
          </w:p>
        </w:tc>
        <w:tc>
          <w:tcPr>
            <w:tcW w:w="4785" w:type="dxa"/>
          </w:tcPr>
          <w:p w:rsidR="009C313C" w:rsidRPr="00ED47D1" w:rsidRDefault="000236EB" w:rsidP="00EF17AE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>Хугаева</w:t>
            </w:r>
            <w:proofErr w:type="spellEnd"/>
            <w:r w:rsidR="00FC1DF2"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Камилла Сергеевна – МБОУ СОШ №44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советник по воспитательной работе МБОУ СОШ №44</w:t>
            </w:r>
          </w:p>
        </w:tc>
      </w:tr>
      <w:tr w:rsidR="00FC1DF2" w:rsidRPr="00ED47D1" w:rsidTr="00FC1DF2">
        <w:tc>
          <w:tcPr>
            <w:tcW w:w="959" w:type="dxa"/>
          </w:tcPr>
          <w:p w:rsidR="00FC1DF2" w:rsidRPr="00ED47D1" w:rsidRDefault="00FC1DF2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7" w:type="dxa"/>
          </w:tcPr>
          <w:p w:rsidR="00FC1DF2" w:rsidRPr="00ED47D1" w:rsidRDefault="00FC1DF2" w:rsidP="009C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Гуцунаева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Рита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Маировн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6EB" w:rsidRPr="00ED4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учитель математики муниципального бюджетного общеобразовательного учреждения средней общеобразовательной школы № 50</w:t>
            </w:r>
          </w:p>
        </w:tc>
        <w:tc>
          <w:tcPr>
            <w:tcW w:w="4785" w:type="dxa"/>
          </w:tcPr>
          <w:p w:rsidR="00FC1DF2" w:rsidRPr="00ED47D1" w:rsidRDefault="000236EB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Маргиева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Алана Геннадиевна </w:t>
            </w:r>
            <w:proofErr w:type="gram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читель математики МБОУ СОШ №17. – лауреат муниципального конкурса «Педагогический дебют». Участие на региональном этапе этого конкурса.</w:t>
            </w:r>
          </w:p>
        </w:tc>
      </w:tr>
      <w:tr w:rsidR="005A745F" w:rsidRPr="00ED47D1" w:rsidTr="00FC1DF2">
        <w:tc>
          <w:tcPr>
            <w:tcW w:w="959" w:type="dxa"/>
          </w:tcPr>
          <w:p w:rsidR="005A745F" w:rsidRPr="00ED47D1" w:rsidRDefault="005A745F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3827" w:type="dxa"/>
          </w:tcPr>
          <w:p w:rsidR="005A745F" w:rsidRPr="00ED47D1" w:rsidRDefault="005A745F" w:rsidP="009C3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Алдатова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физики МБОУ СОШ№2 г. Алагир</w:t>
            </w:r>
          </w:p>
        </w:tc>
        <w:tc>
          <w:tcPr>
            <w:tcW w:w="4785" w:type="dxa"/>
          </w:tcPr>
          <w:p w:rsidR="005A745F" w:rsidRPr="00ED47D1" w:rsidRDefault="005A745F" w:rsidP="000236E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Тедеева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>Борисовн</w:t>
            </w:r>
            <w:proofErr w:type="gramStart"/>
            <w:r w:rsidR="00611B54"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музыки МБОУ СОШ №2 г. Алагир- победитель муниципального этапа конкурса «Педагогический дебют»</w:t>
            </w:r>
          </w:p>
        </w:tc>
      </w:tr>
      <w:tr w:rsidR="00EF17AE" w:rsidRPr="00ED47D1" w:rsidTr="00FC1DF2">
        <w:tc>
          <w:tcPr>
            <w:tcW w:w="959" w:type="dxa"/>
          </w:tcPr>
          <w:p w:rsidR="00EF17AE" w:rsidRPr="00ED47D1" w:rsidRDefault="00EF17AE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</w:tcPr>
          <w:p w:rsidR="00EF17AE" w:rsidRPr="00ED47D1" w:rsidRDefault="00EF17AE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Джибилова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5DE1" w:rsidRPr="00ED47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ировна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родного языка ГБОУ гимназия «Диалог»</w:t>
            </w:r>
          </w:p>
        </w:tc>
        <w:tc>
          <w:tcPr>
            <w:tcW w:w="4785" w:type="dxa"/>
          </w:tcPr>
          <w:p w:rsidR="00EF17AE" w:rsidRPr="00ED47D1" w:rsidRDefault="00EF17AE" w:rsidP="001527A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Кочиева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Тамара  - учитель родного языка ГБОУ гимназия «Диалог» - </w:t>
            </w:r>
            <w:r w:rsidR="001527A6" w:rsidRPr="00ED47D1">
              <w:rPr>
                <w:rFonts w:ascii="Times New Roman" w:hAnsi="Times New Roman" w:cs="Times New Roman"/>
                <w:sz w:val="24"/>
                <w:szCs w:val="24"/>
              </w:rPr>
              <w:t>участник Р</w:t>
            </w:r>
            <w:r w:rsidR="00CF5DE1" w:rsidRPr="00ED47D1">
              <w:rPr>
                <w:rFonts w:ascii="Times New Roman" w:hAnsi="Times New Roman" w:cs="Times New Roman"/>
                <w:sz w:val="24"/>
                <w:szCs w:val="24"/>
              </w:rPr>
              <w:t>еспубликанского конкурса «Лучший учитель осетинского языка»</w:t>
            </w:r>
          </w:p>
        </w:tc>
      </w:tr>
      <w:tr w:rsidR="00CF5DE1" w:rsidRPr="00ED47D1" w:rsidTr="00FC1DF2">
        <w:tc>
          <w:tcPr>
            <w:tcW w:w="959" w:type="dxa"/>
          </w:tcPr>
          <w:p w:rsidR="00CF5DE1" w:rsidRPr="00ED47D1" w:rsidRDefault="00CF5DE1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827" w:type="dxa"/>
          </w:tcPr>
          <w:p w:rsidR="00CF5DE1" w:rsidRPr="00ED47D1" w:rsidRDefault="00CF5DE1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Яковлева Лариса Владимировна – учитель МБОУ СОШ № 108 г. Моздок</w:t>
            </w:r>
          </w:p>
        </w:tc>
        <w:tc>
          <w:tcPr>
            <w:tcW w:w="4785" w:type="dxa"/>
          </w:tcPr>
          <w:p w:rsidR="00CF5DE1" w:rsidRPr="00ED47D1" w:rsidRDefault="00CF5DE1" w:rsidP="00ED47D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Алаухова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 Татьяна Олеговна – участник проектной сессии, посвященной году педагога и наставника</w:t>
            </w:r>
            <w:r w:rsidR="00ED47D1">
              <w:rPr>
                <w:rFonts w:ascii="Times New Roman" w:hAnsi="Times New Roman" w:cs="Times New Roman"/>
                <w:sz w:val="24"/>
                <w:szCs w:val="24"/>
              </w:rPr>
              <w:t xml:space="preserve">  «Э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ффективные процессы в образовании», участник форума молодых педагогов «Вектор </w:t>
            </w:r>
            <w:r w:rsidRPr="00ED4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движения».</w:t>
            </w:r>
          </w:p>
        </w:tc>
      </w:tr>
      <w:tr w:rsidR="00CF5DE1" w:rsidRPr="00ED47D1" w:rsidTr="00FC1DF2">
        <w:tc>
          <w:tcPr>
            <w:tcW w:w="959" w:type="dxa"/>
          </w:tcPr>
          <w:p w:rsidR="00CF5DE1" w:rsidRPr="00ED47D1" w:rsidRDefault="00CF5DE1" w:rsidP="009C313C">
            <w:pPr>
              <w:rPr>
                <w:rFonts w:ascii="Times New Roman" w:hAnsi="Times New Roman" w:cs="Times New Roman"/>
              </w:rPr>
            </w:pPr>
            <w:r w:rsidRPr="00ED47D1"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3827" w:type="dxa"/>
          </w:tcPr>
          <w:p w:rsidR="00CF5DE1" w:rsidRPr="00ED47D1" w:rsidRDefault="00CF5DE1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Лысоконь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 – </w:t>
            </w:r>
            <w:r w:rsidR="00ED47D1" w:rsidRPr="00ED47D1">
              <w:rPr>
                <w:rFonts w:ascii="Times New Roman" w:hAnsi="Times New Roman" w:cs="Times New Roman"/>
                <w:sz w:val="28"/>
                <w:szCs w:val="28"/>
              </w:rPr>
              <w:t>учитель химии муниципального бюджетного общеобразовательного учреждения «Средняя общеобразовательная школа № 2 ст. Архонская</w:t>
            </w:r>
          </w:p>
        </w:tc>
        <w:tc>
          <w:tcPr>
            <w:tcW w:w="4785" w:type="dxa"/>
          </w:tcPr>
          <w:p w:rsidR="00CF5DE1" w:rsidRPr="00ED47D1" w:rsidRDefault="00CF5DE1" w:rsidP="00CF5DE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Тангиева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>Хадиза</w:t>
            </w:r>
            <w:proofErr w:type="spellEnd"/>
            <w:r w:rsidRPr="00ED47D1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истории МБОУ СОШ </w:t>
            </w:r>
            <w:r w:rsidR="001527A6" w:rsidRPr="00ED47D1">
              <w:rPr>
                <w:rFonts w:ascii="Times New Roman" w:hAnsi="Times New Roman" w:cs="Times New Roman"/>
                <w:sz w:val="24"/>
                <w:szCs w:val="24"/>
              </w:rPr>
              <w:t>№3с. Чермен – вошла в пятерку победителей Республиканского конкурса «Педагогический дебют»</w:t>
            </w:r>
          </w:p>
        </w:tc>
      </w:tr>
      <w:tr w:rsidR="006E5944" w:rsidRPr="00ED47D1" w:rsidTr="00FC1DF2">
        <w:tc>
          <w:tcPr>
            <w:tcW w:w="959" w:type="dxa"/>
          </w:tcPr>
          <w:p w:rsidR="006E5944" w:rsidRPr="00ED47D1" w:rsidRDefault="006E5944" w:rsidP="009C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3827" w:type="dxa"/>
          </w:tcPr>
          <w:p w:rsidR="006E5944" w:rsidRPr="00ED47D1" w:rsidRDefault="006E5944" w:rsidP="00CF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  <w:r w:rsidR="00F07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D61" w:rsidRPr="00F07D61">
              <w:rPr>
                <w:rFonts w:ascii="Times New Roman" w:hAnsi="Times New Roman" w:cs="Times New Roman"/>
                <w:sz w:val="28"/>
                <w:szCs w:val="28"/>
              </w:rPr>
              <w:t>Людмила Николаевна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D61" w:rsidRPr="00F07D61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муниципального бюджетного общеобразовательного учреждения средней общеобразовательной школы № 24</w:t>
            </w:r>
            <w:r w:rsidR="00F07D61" w:rsidRPr="00ED47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  <w:tc>
          <w:tcPr>
            <w:tcW w:w="4785" w:type="dxa"/>
          </w:tcPr>
          <w:p w:rsidR="006E5944" w:rsidRPr="00ED47D1" w:rsidRDefault="006E5944" w:rsidP="006E594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Павловна – гимназия №4- продолжает работать в школе, подготовка к конкурсу «Педагогический дебют» 2024. </w:t>
            </w:r>
          </w:p>
        </w:tc>
      </w:tr>
    </w:tbl>
    <w:p w:rsidR="009C313C" w:rsidRPr="00ED47D1" w:rsidRDefault="009C313C" w:rsidP="009C313C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9C313C" w:rsidRPr="00ED4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258EA"/>
    <w:multiLevelType w:val="hybridMultilevel"/>
    <w:tmpl w:val="FB20A2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C"/>
    <w:rsid w:val="00001BD4"/>
    <w:rsid w:val="000236EB"/>
    <w:rsid w:val="001527A6"/>
    <w:rsid w:val="004B1448"/>
    <w:rsid w:val="00552FD1"/>
    <w:rsid w:val="005A745F"/>
    <w:rsid w:val="00611B54"/>
    <w:rsid w:val="00624D93"/>
    <w:rsid w:val="006E5944"/>
    <w:rsid w:val="007D5400"/>
    <w:rsid w:val="009C313C"/>
    <w:rsid w:val="00B34AB8"/>
    <w:rsid w:val="00BE14DB"/>
    <w:rsid w:val="00CF5DE1"/>
    <w:rsid w:val="00E93643"/>
    <w:rsid w:val="00ED47D1"/>
    <w:rsid w:val="00EF17AE"/>
    <w:rsid w:val="00F07D61"/>
    <w:rsid w:val="00FC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</dc:creator>
  <cp:lastModifiedBy>IPTZ</cp:lastModifiedBy>
  <cp:revision>2</cp:revision>
  <dcterms:created xsi:type="dcterms:W3CDTF">2024-01-13T09:06:00Z</dcterms:created>
  <dcterms:modified xsi:type="dcterms:W3CDTF">2024-01-13T09:06:00Z</dcterms:modified>
</cp:coreProperties>
</file>